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3C" w:rsidRDefault="00AF283C" w:rsidP="00AF283C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It is a profound act of self love to be willing to see ourselves as we are and choose kindness.  </w:t>
      </w:r>
      <w:proofErr w:type="gramStart"/>
      <w:r>
        <w:rPr>
          <w:rFonts w:ascii="Segoe Print" w:hAnsi="Segoe Print"/>
          <w:sz w:val="32"/>
          <w:szCs w:val="32"/>
        </w:rPr>
        <w:t>A gentle exploratory practice that gives lots of space for people to observe themselves with this intention of deep presence as an act of love.</w:t>
      </w:r>
      <w:proofErr w:type="gramEnd"/>
    </w:p>
    <w:p w:rsidR="000B24C1" w:rsidRDefault="000B24C1"/>
    <w:p w:rsidR="00AF283C" w:rsidRDefault="00AF283C"/>
    <w:p w:rsidR="00AF283C" w:rsidRDefault="00AF283C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May I be filled with loving </w:t>
      </w:r>
      <w:proofErr w:type="gramStart"/>
      <w:r>
        <w:rPr>
          <w:rFonts w:ascii="Segoe Print" w:hAnsi="Segoe Print"/>
          <w:sz w:val="32"/>
          <w:szCs w:val="32"/>
        </w:rPr>
        <w:t>kindness</w:t>
      </w:r>
      <w:proofErr w:type="gramEnd"/>
    </w:p>
    <w:p w:rsidR="00AF283C" w:rsidRDefault="00AF283C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May I be safe from inner and outer </w:t>
      </w:r>
      <w:proofErr w:type="gramStart"/>
      <w:r>
        <w:rPr>
          <w:rFonts w:ascii="Segoe Print" w:hAnsi="Segoe Print"/>
          <w:sz w:val="32"/>
          <w:szCs w:val="32"/>
        </w:rPr>
        <w:t>danger</w:t>
      </w:r>
      <w:proofErr w:type="gramEnd"/>
    </w:p>
    <w:p w:rsidR="00AF283C" w:rsidRDefault="00AF283C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May I be well in body and </w:t>
      </w:r>
      <w:proofErr w:type="gramStart"/>
      <w:r>
        <w:rPr>
          <w:rFonts w:ascii="Segoe Print" w:hAnsi="Segoe Print"/>
          <w:sz w:val="32"/>
          <w:szCs w:val="32"/>
        </w:rPr>
        <w:t>mind</w:t>
      </w:r>
      <w:proofErr w:type="gramEnd"/>
    </w:p>
    <w:p w:rsidR="00AF283C" w:rsidRDefault="00AF283C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May I be at ease and happy</w:t>
      </w:r>
    </w:p>
    <w:p w:rsidR="00AF283C" w:rsidRPr="00AF283C" w:rsidRDefault="00AF283C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(Jack Kornfield)</w:t>
      </w:r>
    </w:p>
    <w:sectPr w:rsidR="00AF283C" w:rsidRPr="00AF283C" w:rsidSect="000B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83C"/>
    <w:rsid w:val="000B24C1"/>
    <w:rsid w:val="00A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HP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1</cp:revision>
  <dcterms:created xsi:type="dcterms:W3CDTF">2020-02-07T16:02:00Z</dcterms:created>
  <dcterms:modified xsi:type="dcterms:W3CDTF">2020-02-07T16:04:00Z</dcterms:modified>
</cp:coreProperties>
</file>